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D889B" w14:textId="77777777" w:rsidR="00367204" w:rsidRDefault="00532637">
      <w:r>
        <w:rPr>
          <w:rFonts w:hint="eastAsia"/>
        </w:rPr>
        <w:t>第３号様式</w:t>
      </w:r>
    </w:p>
    <w:p w14:paraId="53A295FB" w14:textId="77777777" w:rsidR="007838B2" w:rsidRDefault="009C6124" w:rsidP="007838B2">
      <w:pPr>
        <w:snapToGrid w:val="0"/>
        <w:jc w:val="center"/>
        <w:rPr>
          <w:sz w:val="24"/>
        </w:rPr>
      </w:pPr>
      <w:r w:rsidRPr="009C6124">
        <w:rPr>
          <w:rFonts w:hint="eastAsia"/>
          <w:sz w:val="24"/>
        </w:rPr>
        <w:t>上天草市龍ヶ岳山頂自然公園及び</w:t>
      </w:r>
      <w:r w:rsidR="007838B2">
        <w:rPr>
          <w:rFonts w:hint="eastAsia"/>
          <w:sz w:val="24"/>
        </w:rPr>
        <w:t>上天草市「</w:t>
      </w:r>
      <w:r w:rsidRPr="009C6124">
        <w:rPr>
          <w:rFonts w:hint="eastAsia"/>
          <w:sz w:val="24"/>
        </w:rPr>
        <w:t>ミューイ</w:t>
      </w:r>
      <w:r w:rsidR="007838B2">
        <w:rPr>
          <w:rFonts w:hint="eastAsia"/>
          <w:sz w:val="24"/>
        </w:rPr>
        <w:t>」</w:t>
      </w:r>
      <w:r w:rsidRPr="009C6124">
        <w:rPr>
          <w:rFonts w:hint="eastAsia"/>
          <w:sz w:val="24"/>
        </w:rPr>
        <w:t>天文台</w:t>
      </w:r>
      <w:r w:rsidR="00782826" w:rsidRPr="00782826">
        <w:rPr>
          <w:rFonts w:hint="eastAsia"/>
          <w:sz w:val="24"/>
        </w:rPr>
        <w:t>の</w:t>
      </w:r>
    </w:p>
    <w:p w14:paraId="67BE6717" w14:textId="383B3D11" w:rsidR="00427550" w:rsidRPr="00782826" w:rsidRDefault="00782826" w:rsidP="007838B2">
      <w:pPr>
        <w:snapToGrid w:val="0"/>
        <w:jc w:val="center"/>
        <w:rPr>
          <w:sz w:val="24"/>
        </w:rPr>
      </w:pPr>
      <w:r w:rsidRPr="00782826">
        <w:rPr>
          <w:rFonts w:hint="eastAsia"/>
          <w:sz w:val="24"/>
        </w:rPr>
        <w:t>管理運営に関する収支予算書</w:t>
      </w:r>
    </w:p>
    <w:p w14:paraId="0E85D3D2" w14:textId="77777777" w:rsidR="00E7482E" w:rsidRPr="00782826" w:rsidRDefault="00782826" w:rsidP="00EB78B6">
      <w:pPr>
        <w:ind w:firstLineChars="2700" w:firstLine="5670"/>
        <w:rPr>
          <w:u w:val="single"/>
        </w:rPr>
      </w:pPr>
      <w:r w:rsidRPr="00782826">
        <w:rPr>
          <w:rFonts w:hint="eastAsia"/>
          <w:u w:val="single"/>
        </w:rPr>
        <w:t xml:space="preserve">団体名　</w:t>
      </w:r>
      <w:r w:rsidR="00EB78B6">
        <w:rPr>
          <w:rFonts w:hint="eastAsia"/>
          <w:u w:val="single"/>
        </w:rPr>
        <w:t xml:space="preserve">　　　　　</w:t>
      </w:r>
      <w:r w:rsidRPr="00782826">
        <w:rPr>
          <w:rFonts w:hint="eastAsia"/>
          <w:u w:val="single"/>
        </w:rPr>
        <w:t xml:space="preserve">　　　　　　　　</w:t>
      </w:r>
    </w:p>
    <w:p w14:paraId="3F1BD96F" w14:textId="77777777" w:rsidR="00782826" w:rsidRDefault="00782826" w:rsidP="00782826">
      <w:pPr>
        <w:ind w:firstLineChars="3700" w:firstLine="7770"/>
      </w:pPr>
      <w:r>
        <w:rPr>
          <w:rFonts w:hint="eastAsia"/>
        </w:rPr>
        <w:t>（単位：千円）</w:t>
      </w:r>
    </w:p>
    <w:tbl>
      <w:tblPr>
        <w:tblW w:w="9345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3"/>
        <w:gridCol w:w="1361"/>
        <w:gridCol w:w="1800"/>
        <w:gridCol w:w="3827"/>
        <w:gridCol w:w="1936"/>
      </w:tblGrid>
      <w:tr w:rsidR="00E7482E" w14:paraId="69AB4721" w14:textId="77777777">
        <w:trPr>
          <w:trHeight w:val="601"/>
        </w:trPr>
        <w:tc>
          <w:tcPr>
            <w:tcW w:w="1782" w:type="dxa"/>
            <w:gridSpan w:val="3"/>
          </w:tcPr>
          <w:p w14:paraId="2A714F5E" w14:textId="77777777" w:rsidR="00E7482E" w:rsidRDefault="00E7482E"/>
        </w:tc>
        <w:tc>
          <w:tcPr>
            <w:tcW w:w="1800" w:type="dxa"/>
            <w:vAlign w:val="center"/>
          </w:tcPr>
          <w:p w14:paraId="57FE8D08" w14:textId="77777777" w:rsidR="00E7482E" w:rsidRDefault="00E7482E" w:rsidP="00EB78B6">
            <w:pPr>
              <w:jc w:val="center"/>
            </w:pPr>
            <w:r>
              <w:rPr>
                <w:rFonts w:hint="eastAsia"/>
              </w:rPr>
              <w:t>金</w:t>
            </w:r>
            <w:r w:rsidR="00197C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額</w:t>
            </w:r>
          </w:p>
        </w:tc>
        <w:tc>
          <w:tcPr>
            <w:tcW w:w="3827" w:type="dxa"/>
            <w:vAlign w:val="center"/>
          </w:tcPr>
          <w:p w14:paraId="5B755B79" w14:textId="77777777" w:rsidR="00E7482E" w:rsidRDefault="00197C08" w:rsidP="00EB78B6">
            <w:pPr>
              <w:jc w:val="center"/>
            </w:pPr>
            <w:r>
              <w:rPr>
                <w:rFonts w:hint="eastAsia"/>
              </w:rPr>
              <w:t>内　訳</w:t>
            </w:r>
          </w:p>
        </w:tc>
        <w:tc>
          <w:tcPr>
            <w:tcW w:w="1936" w:type="dxa"/>
            <w:vAlign w:val="center"/>
          </w:tcPr>
          <w:p w14:paraId="40431C8E" w14:textId="77777777" w:rsidR="00E7482E" w:rsidRDefault="00E7482E" w:rsidP="00EB78B6">
            <w:pPr>
              <w:jc w:val="center"/>
            </w:pPr>
            <w:r>
              <w:rPr>
                <w:rFonts w:hint="eastAsia"/>
              </w:rPr>
              <w:t>備</w:t>
            </w:r>
            <w:r w:rsidR="00197C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考</w:t>
            </w:r>
          </w:p>
        </w:tc>
      </w:tr>
      <w:tr w:rsidR="00197C08" w14:paraId="50DAD502" w14:textId="77777777">
        <w:trPr>
          <w:trHeight w:val="1122"/>
        </w:trPr>
        <w:tc>
          <w:tcPr>
            <w:tcW w:w="421" w:type="dxa"/>
            <w:gridSpan w:val="2"/>
            <w:vMerge w:val="restart"/>
            <w:textDirection w:val="tbRlV"/>
            <w:vAlign w:val="center"/>
          </w:tcPr>
          <w:p w14:paraId="6AD4AB21" w14:textId="77777777" w:rsidR="00E7482E" w:rsidRDefault="00E7482E" w:rsidP="00197C08">
            <w:pPr>
              <w:ind w:left="113" w:right="113"/>
              <w:jc w:val="center"/>
            </w:pPr>
            <w:r>
              <w:rPr>
                <w:rFonts w:hint="eastAsia"/>
              </w:rPr>
              <w:t>収</w:t>
            </w:r>
            <w:r w:rsidR="00197C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入</w:t>
            </w:r>
            <w:r w:rsidR="00197C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項</w:t>
            </w:r>
            <w:r w:rsidR="00197C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目</w:t>
            </w:r>
          </w:p>
        </w:tc>
        <w:tc>
          <w:tcPr>
            <w:tcW w:w="1361" w:type="dxa"/>
            <w:vAlign w:val="center"/>
          </w:tcPr>
          <w:p w14:paraId="7BB611A3" w14:textId="77777777" w:rsidR="00E7482E" w:rsidRDefault="00E7482E" w:rsidP="00197C08">
            <w:pPr>
              <w:jc w:val="center"/>
            </w:pPr>
            <w:r>
              <w:rPr>
                <w:rFonts w:hint="eastAsia"/>
              </w:rPr>
              <w:t>市からの委託</w:t>
            </w:r>
            <w:r w:rsidR="00782826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料</w:t>
            </w:r>
          </w:p>
        </w:tc>
        <w:tc>
          <w:tcPr>
            <w:tcW w:w="1800" w:type="dxa"/>
          </w:tcPr>
          <w:p w14:paraId="12CF95C6" w14:textId="77777777" w:rsidR="00E7482E" w:rsidRDefault="008D54B1">
            <w:r>
              <w:rPr>
                <w:noProof/>
              </w:rPr>
              <w:pict w14:anchorId="771F7F01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_x0000_s1040" type="#_x0000_t61" style="position:absolute;left:0;text-align:left;margin-left:51.15pt;margin-top:12.15pt;width:234.45pt;height:17.25pt;z-index:251655168;mso-position-horizontal-relative:text;mso-position-vertical-relative:text" adj="-2368,14463">
                  <v:textbox style="mso-next-textbox:#_x0000_s1040" inset="5.85pt,.7pt,5.85pt,.7pt">
                    <w:txbxContent>
                      <w:p w14:paraId="2AD49731" w14:textId="77777777" w:rsidR="00E7482E" w:rsidRDefault="00E7482E" w:rsidP="00E7482E">
                        <w:r>
                          <w:rPr>
                            <w:rFonts w:hint="eastAsia"/>
                          </w:rPr>
                          <w:t>事業計画書【</w:t>
                        </w:r>
                        <w:r w:rsidR="00BE47CF">
                          <w:rPr>
                            <w:rFonts w:hint="eastAsia"/>
                          </w:rPr>
                          <w:t>申請価格</w:t>
                        </w:r>
                        <w:r>
                          <w:rPr>
                            <w:rFonts w:hint="eastAsia"/>
                          </w:rPr>
                          <w:t>】</w:t>
                        </w:r>
                        <w:r w:rsidR="00BE47CF">
                          <w:rPr>
                            <w:rFonts w:hint="eastAsia"/>
                          </w:rPr>
                          <w:t>欄に記載する金額</w:t>
                        </w:r>
                      </w:p>
                      <w:p w14:paraId="38B904FF" w14:textId="77777777" w:rsidR="00BE47CF" w:rsidRDefault="00BE47CF" w:rsidP="00E7482E"/>
                    </w:txbxContent>
                  </v:textbox>
                </v:shape>
              </w:pict>
            </w:r>
          </w:p>
        </w:tc>
        <w:tc>
          <w:tcPr>
            <w:tcW w:w="3827" w:type="dxa"/>
          </w:tcPr>
          <w:p w14:paraId="40B194A3" w14:textId="77777777" w:rsidR="00E7482E" w:rsidRDefault="008D54B1">
            <w:r>
              <w:pict w14:anchorId="6A89E2C0">
                <v:group id="_x0000_s1038" editas="canvas" style="width:70.95pt;height:42.55pt;mso-position-horizontal-relative:char;mso-position-vertical-relative:line" coordorigin="2362,1612" coordsize="7200,432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9" type="#_x0000_t75" style="position:absolute;left:2362;top:1612;width:7200;height:4320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</w:tc>
        <w:tc>
          <w:tcPr>
            <w:tcW w:w="1936" w:type="dxa"/>
          </w:tcPr>
          <w:p w14:paraId="77A00488" w14:textId="77777777" w:rsidR="00E7482E" w:rsidRDefault="00E7482E"/>
        </w:tc>
      </w:tr>
      <w:tr w:rsidR="00197C08" w14:paraId="1F25868F" w14:textId="77777777">
        <w:trPr>
          <w:trHeight w:val="1112"/>
        </w:trPr>
        <w:tc>
          <w:tcPr>
            <w:tcW w:w="421" w:type="dxa"/>
            <w:gridSpan w:val="2"/>
            <w:vMerge/>
          </w:tcPr>
          <w:p w14:paraId="762A9473" w14:textId="77777777" w:rsidR="00E7482E" w:rsidRDefault="00E7482E"/>
        </w:tc>
        <w:tc>
          <w:tcPr>
            <w:tcW w:w="1361" w:type="dxa"/>
            <w:vAlign w:val="center"/>
          </w:tcPr>
          <w:p w14:paraId="5A8E011A" w14:textId="77777777" w:rsidR="00E7482E" w:rsidRDefault="00E7482E" w:rsidP="00197C08">
            <w:pPr>
              <w:jc w:val="center"/>
            </w:pPr>
            <w:r>
              <w:rPr>
                <w:rFonts w:hint="eastAsia"/>
              </w:rPr>
              <w:t>利用料金</w:t>
            </w:r>
          </w:p>
        </w:tc>
        <w:tc>
          <w:tcPr>
            <w:tcW w:w="1800" w:type="dxa"/>
          </w:tcPr>
          <w:p w14:paraId="14CD3012" w14:textId="77777777" w:rsidR="00E7482E" w:rsidRDefault="00E7482E"/>
        </w:tc>
        <w:tc>
          <w:tcPr>
            <w:tcW w:w="3827" w:type="dxa"/>
          </w:tcPr>
          <w:p w14:paraId="1EB9CC0D" w14:textId="77777777" w:rsidR="00E7482E" w:rsidRDefault="00E7482E"/>
        </w:tc>
        <w:tc>
          <w:tcPr>
            <w:tcW w:w="1936" w:type="dxa"/>
          </w:tcPr>
          <w:p w14:paraId="58D5DA53" w14:textId="77777777" w:rsidR="00E7482E" w:rsidRDefault="00E7482E"/>
        </w:tc>
      </w:tr>
      <w:tr w:rsidR="00197C08" w14:paraId="4F36FA3C" w14:textId="77777777">
        <w:trPr>
          <w:trHeight w:val="1127"/>
        </w:trPr>
        <w:tc>
          <w:tcPr>
            <w:tcW w:w="421" w:type="dxa"/>
            <w:gridSpan w:val="2"/>
            <w:vMerge/>
          </w:tcPr>
          <w:p w14:paraId="7DA7DEB5" w14:textId="77777777" w:rsidR="00E7482E" w:rsidRDefault="00E7482E"/>
        </w:tc>
        <w:tc>
          <w:tcPr>
            <w:tcW w:w="1361" w:type="dxa"/>
            <w:vAlign w:val="center"/>
          </w:tcPr>
          <w:p w14:paraId="2C17BFE3" w14:textId="77777777" w:rsidR="00E7482E" w:rsidRDefault="00E7482E" w:rsidP="00197C08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800" w:type="dxa"/>
          </w:tcPr>
          <w:p w14:paraId="2629444E" w14:textId="77777777" w:rsidR="00E7482E" w:rsidRDefault="00E7482E"/>
        </w:tc>
        <w:tc>
          <w:tcPr>
            <w:tcW w:w="3827" w:type="dxa"/>
          </w:tcPr>
          <w:p w14:paraId="182E19D6" w14:textId="77777777" w:rsidR="00E7482E" w:rsidRDefault="00E7482E"/>
        </w:tc>
        <w:tc>
          <w:tcPr>
            <w:tcW w:w="1936" w:type="dxa"/>
          </w:tcPr>
          <w:p w14:paraId="3BA1F4BE" w14:textId="77777777" w:rsidR="00E7482E" w:rsidRDefault="00E7482E"/>
        </w:tc>
      </w:tr>
      <w:tr w:rsidR="00E7482E" w14:paraId="31BB6E44" w14:textId="77777777">
        <w:trPr>
          <w:trHeight w:val="842"/>
        </w:trPr>
        <w:tc>
          <w:tcPr>
            <w:tcW w:w="1782" w:type="dxa"/>
            <w:gridSpan w:val="3"/>
            <w:vAlign w:val="center"/>
          </w:tcPr>
          <w:p w14:paraId="0B2AA824" w14:textId="77777777" w:rsidR="00E7482E" w:rsidRDefault="00E7482E" w:rsidP="00197C08">
            <w:pPr>
              <w:jc w:val="center"/>
            </w:pPr>
            <w:r>
              <w:rPr>
                <w:rFonts w:hint="eastAsia"/>
              </w:rPr>
              <w:t>収入合計</w:t>
            </w:r>
            <w:r w:rsidR="00782826">
              <w:rPr>
                <w:rFonts w:hint="eastAsia"/>
              </w:rPr>
              <w:t>（Ａ）</w:t>
            </w:r>
          </w:p>
        </w:tc>
        <w:tc>
          <w:tcPr>
            <w:tcW w:w="1800" w:type="dxa"/>
          </w:tcPr>
          <w:p w14:paraId="7E812678" w14:textId="77777777" w:rsidR="00E7482E" w:rsidRDefault="00E7482E"/>
        </w:tc>
        <w:tc>
          <w:tcPr>
            <w:tcW w:w="3827" w:type="dxa"/>
          </w:tcPr>
          <w:p w14:paraId="3BADCF0B" w14:textId="77777777" w:rsidR="00E7482E" w:rsidRDefault="00E7482E"/>
        </w:tc>
        <w:tc>
          <w:tcPr>
            <w:tcW w:w="1936" w:type="dxa"/>
          </w:tcPr>
          <w:p w14:paraId="15EC9FCE" w14:textId="77777777" w:rsidR="00E7482E" w:rsidRDefault="00E7482E"/>
        </w:tc>
      </w:tr>
      <w:tr w:rsidR="00197C08" w14:paraId="6F95F0E5" w14:textId="77777777">
        <w:trPr>
          <w:trHeight w:val="1435"/>
        </w:trPr>
        <w:tc>
          <w:tcPr>
            <w:tcW w:w="408" w:type="dxa"/>
            <w:vMerge w:val="restart"/>
            <w:textDirection w:val="tbRlV"/>
            <w:vAlign w:val="center"/>
          </w:tcPr>
          <w:p w14:paraId="7E81E4AA" w14:textId="77777777" w:rsidR="00E7482E" w:rsidRDefault="00E7482E" w:rsidP="00197C08">
            <w:pPr>
              <w:ind w:left="113" w:right="113"/>
              <w:jc w:val="center"/>
            </w:pPr>
            <w:r>
              <w:rPr>
                <w:rFonts w:hint="eastAsia"/>
              </w:rPr>
              <w:t>支</w:t>
            </w:r>
            <w:r w:rsidR="00197C0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出</w:t>
            </w:r>
            <w:r w:rsidR="00197C0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項</w:t>
            </w:r>
            <w:r w:rsidR="00197C0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目</w:t>
            </w:r>
          </w:p>
        </w:tc>
        <w:tc>
          <w:tcPr>
            <w:tcW w:w="1374" w:type="dxa"/>
            <w:gridSpan w:val="2"/>
            <w:vAlign w:val="center"/>
          </w:tcPr>
          <w:p w14:paraId="582E5647" w14:textId="77777777" w:rsidR="00E7482E" w:rsidRDefault="00E7482E" w:rsidP="00782826">
            <w:pPr>
              <w:jc w:val="center"/>
            </w:pPr>
            <w:r>
              <w:rPr>
                <w:rFonts w:hint="eastAsia"/>
              </w:rPr>
              <w:t>人件費</w:t>
            </w:r>
          </w:p>
        </w:tc>
        <w:tc>
          <w:tcPr>
            <w:tcW w:w="1800" w:type="dxa"/>
          </w:tcPr>
          <w:p w14:paraId="04B0B9D6" w14:textId="77777777" w:rsidR="00E7482E" w:rsidRDefault="008D54B1">
            <w:r>
              <w:rPr>
                <w:noProof/>
              </w:rPr>
              <w:pict w14:anchorId="46CCCF3E">
                <v:shape id="_x0000_s1044" type="#_x0000_t61" style="position:absolute;left:0;text-align:left;margin-left:44.1pt;margin-top:9.15pt;width:311.7pt;height:35.5pt;z-index:251656192;mso-position-horizontal-relative:text;mso-position-vertical-relative:text" adj="-2509,7484">
                  <v:textbox style="mso-next-textbox:#_x0000_s1044" inset="5.85pt,.7pt,5.85pt,.7pt">
                    <w:txbxContent>
                      <w:p w14:paraId="2FC25CCB" w14:textId="77777777" w:rsidR="00BE47CF" w:rsidRPr="00BE47CF" w:rsidRDefault="00BE47CF" w:rsidP="00BE47CF">
                        <w:pPr>
                          <w:rPr>
                            <w:sz w:val="20"/>
                            <w:szCs w:val="20"/>
                          </w:rPr>
                        </w:pPr>
                        <w:r w:rsidRPr="00BE47CF">
                          <w:rPr>
                            <w:rFonts w:hint="eastAsia"/>
                            <w:sz w:val="20"/>
                            <w:szCs w:val="20"/>
                          </w:rPr>
                          <w:t>当該施設の管理運営に携わる人員全てに係る金額の合計（下欄</w:t>
                        </w:r>
                        <w:r w:rsidR="00524522">
                          <w:rPr>
                            <w:rFonts w:hint="eastAsia"/>
                            <w:sz w:val="20"/>
                            <w:szCs w:val="20"/>
                          </w:rPr>
                          <w:t>の</w:t>
                        </w:r>
                      </w:p>
                      <w:p w14:paraId="4E6EA61F" w14:textId="77777777" w:rsidR="00BE47CF" w:rsidRPr="00BE47CF" w:rsidRDefault="00BE47CF" w:rsidP="00BE47CF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事業費や管理費に含まれる人件費についても</w:t>
                        </w:r>
                        <w:r w:rsidR="00524522">
                          <w:rPr>
                            <w:rFonts w:hint="eastAsia"/>
                            <w:sz w:val="20"/>
                            <w:szCs w:val="20"/>
                          </w:rPr>
                          <w:t>こ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の欄に計上する</w:t>
                        </w:r>
                        <w:r w:rsidR="00524522">
                          <w:rPr>
                            <w:rFonts w:hint="eastAsia"/>
                            <w:sz w:val="20"/>
                            <w:szCs w:val="20"/>
                          </w:rPr>
                          <w:t>。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）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827" w:type="dxa"/>
          </w:tcPr>
          <w:p w14:paraId="0AD60AA1" w14:textId="77777777" w:rsidR="00E7482E" w:rsidRDefault="00E7482E"/>
        </w:tc>
        <w:tc>
          <w:tcPr>
            <w:tcW w:w="1936" w:type="dxa"/>
          </w:tcPr>
          <w:p w14:paraId="50628BB1" w14:textId="77777777" w:rsidR="00E7482E" w:rsidRDefault="00E7482E"/>
        </w:tc>
      </w:tr>
      <w:tr w:rsidR="00197C08" w14:paraId="6D4DCEBC" w14:textId="77777777">
        <w:trPr>
          <w:trHeight w:val="1855"/>
        </w:trPr>
        <w:tc>
          <w:tcPr>
            <w:tcW w:w="408" w:type="dxa"/>
            <w:vMerge/>
          </w:tcPr>
          <w:p w14:paraId="66477B19" w14:textId="77777777" w:rsidR="00197C08" w:rsidRDefault="00197C08"/>
        </w:tc>
        <w:tc>
          <w:tcPr>
            <w:tcW w:w="1374" w:type="dxa"/>
            <w:gridSpan w:val="2"/>
            <w:vAlign w:val="center"/>
          </w:tcPr>
          <w:p w14:paraId="5F4A5C4D" w14:textId="77777777" w:rsidR="00197C08" w:rsidRDefault="00197C08" w:rsidP="00782826">
            <w:pPr>
              <w:jc w:val="center"/>
            </w:pPr>
            <w:r>
              <w:rPr>
                <w:rFonts w:hint="eastAsia"/>
              </w:rPr>
              <w:t>事務費</w:t>
            </w:r>
          </w:p>
        </w:tc>
        <w:tc>
          <w:tcPr>
            <w:tcW w:w="1800" w:type="dxa"/>
          </w:tcPr>
          <w:p w14:paraId="42C3D73B" w14:textId="77777777" w:rsidR="00197C08" w:rsidRDefault="008D54B1">
            <w:r>
              <w:rPr>
                <w:noProof/>
              </w:rPr>
              <w:pict w14:anchorId="3A376227">
                <v:shape id="_x0000_s1068" type="#_x0000_t61" style="position:absolute;left:0;text-align:left;margin-left:45.5pt;margin-top:28.75pt;width:294pt;height:18.75pt;z-index:251657216;mso-position-horizontal-relative:text;mso-position-vertical-relative:text" adj="-2700,12787">
                  <v:textbox style="mso-next-textbox:#_x0000_s1068" inset="5.85pt,.7pt,5.85pt,.7pt">
                    <w:txbxContent>
                      <w:p w14:paraId="28AE7061" w14:textId="77777777" w:rsidR="00197C08" w:rsidRDefault="00197C08">
                        <w:r>
                          <w:rPr>
                            <w:rFonts w:hint="eastAsia"/>
                          </w:rPr>
                          <w:t>支出会計から人件費、事業費及び管理費を除いた金額</w:t>
                        </w:r>
                      </w:p>
                    </w:txbxContent>
                  </v:textbox>
                </v:shape>
              </w:pict>
            </w:r>
            <w:r>
              <w:pict w14:anchorId="6DC65E25">
                <v:group id="_x0000_s1066" editas="canvas" style="width:106.9pt;height:71.65pt;mso-position-horizontal-relative:char;mso-position-vertical-relative:line" coordorigin="2362,5805" coordsize="14136,9480">
                  <o:lock v:ext="edit" aspectratio="t"/>
                  <v:shape id="_x0000_s1067" type="#_x0000_t75" style="position:absolute;left:2362;top:5805;width:14136;height:9480" o:preferrelative="f">
                    <v:fill o:detectmouseclick="t"/>
                    <v:path o:extrusionok="t" o:connecttype="none"/>
                    <o:lock v:ext="edit" text="t"/>
                  </v:shape>
                  <w10:wrap type="none"/>
                  <w10:anchorlock/>
                </v:group>
              </w:pict>
            </w:r>
          </w:p>
        </w:tc>
        <w:tc>
          <w:tcPr>
            <w:tcW w:w="3827" w:type="dxa"/>
          </w:tcPr>
          <w:p w14:paraId="6E24C36E" w14:textId="77777777" w:rsidR="00197C08" w:rsidRDefault="00197C08"/>
        </w:tc>
        <w:tc>
          <w:tcPr>
            <w:tcW w:w="1936" w:type="dxa"/>
          </w:tcPr>
          <w:p w14:paraId="136A3A5D" w14:textId="77777777" w:rsidR="00197C08" w:rsidRDefault="00197C08"/>
        </w:tc>
      </w:tr>
      <w:tr w:rsidR="00197C08" w14:paraId="10500F0C" w14:textId="77777777">
        <w:trPr>
          <w:trHeight w:val="1828"/>
        </w:trPr>
        <w:tc>
          <w:tcPr>
            <w:tcW w:w="408" w:type="dxa"/>
            <w:vMerge/>
          </w:tcPr>
          <w:p w14:paraId="5D00F10A" w14:textId="77777777" w:rsidR="00E7482E" w:rsidRDefault="00E7482E"/>
        </w:tc>
        <w:tc>
          <w:tcPr>
            <w:tcW w:w="1374" w:type="dxa"/>
            <w:gridSpan w:val="2"/>
            <w:vAlign w:val="center"/>
          </w:tcPr>
          <w:p w14:paraId="082BF875" w14:textId="77777777" w:rsidR="00E7482E" w:rsidRDefault="00E7482E" w:rsidP="00782826">
            <w:pPr>
              <w:jc w:val="center"/>
            </w:pPr>
            <w:r>
              <w:rPr>
                <w:rFonts w:hint="eastAsia"/>
              </w:rPr>
              <w:t>管理費</w:t>
            </w:r>
          </w:p>
        </w:tc>
        <w:tc>
          <w:tcPr>
            <w:tcW w:w="1800" w:type="dxa"/>
          </w:tcPr>
          <w:p w14:paraId="19E76298" w14:textId="77777777" w:rsidR="00E7482E" w:rsidRDefault="008D54B1">
            <w:r>
              <w:rPr>
                <w:noProof/>
              </w:rPr>
              <w:pict w14:anchorId="6E16B5B0">
                <v:shape id="_x0000_s1071" type="#_x0000_t61" style="position:absolute;left:0;text-align:left;margin-left:51.45pt;margin-top:5.05pt;width:291pt;height:37.5pt;z-index:251658240;mso-position-horizontal-relative:text;mso-position-vertical-relative:text" adj="-3006,12010">
                  <v:textbox inset="5.85pt,.7pt,5.85pt,.7pt">
                    <w:txbxContent>
                      <w:p w14:paraId="49C5ECB4" w14:textId="77777777" w:rsidR="00197C08" w:rsidRDefault="00197C08">
                        <w:r>
                          <w:rPr>
                            <w:rFonts w:hint="eastAsia"/>
                          </w:rPr>
                          <w:t>仕様書に記載する維持管理費に係る経費（清掃、警備等）の合計額（人件費を除く</w:t>
                        </w:r>
                        <w:r w:rsidR="00524522">
                          <w:rPr>
                            <w:rFonts w:hint="eastAsia"/>
                          </w:rPr>
                          <w:t>。</w:t>
                        </w:r>
                        <w:r>
                          <w:rPr>
                            <w:rFonts w:hint="eastAsia"/>
                          </w:rPr>
                          <w:t>）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827" w:type="dxa"/>
          </w:tcPr>
          <w:p w14:paraId="5CBE1CA3" w14:textId="77777777" w:rsidR="00E7482E" w:rsidRDefault="00E7482E"/>
        </w:tc>
        <w:tc>
          <w:tcPr>
            <w:tcW w:w="1936" w:type="dxa"/>
          </w:tcPr>
          <w:p w14:paraId="045D74A2" w14:textId="77777777" w:rsidR="00E7482E" w:rsidRDefault="00E7482E"/>
        </w:tc>
      </w:tr>
      <w:tr w:rsidR="00E7482E" w14:paraId="0D6867DC" w14:textId="77777777">
        <w:trPr>
          <w:trHeight w:val="784"/>
        </w:trPr>
        <w:tc>
          <w:tcPr>
            <w:tcW w:w="1782" w:type="dxa"/>
            <w:gridSpan w:val="3"/>
            <w:vAlign w:val="center"/>
          </w:tcPr>
          <w:p w14:paraId="6A5DE891" w14:textId="77777777" w:rsidR="00E7482E" w:rsidRDefault="00782826" w:rsidP="00782826">
            <w:pPr>
              <w:jc w:val="center"/>
            </w:pPr>
            <w:r>
              <w:rPr>
                <w:rFonts w:hint="eastAsia"/>
              </w:rPr>
              <w:t>支出合計（Ｂ）</w:t>
            </w:r>
          </w:p>
        </w:tc>
        <w:tc>
          <w:tcPr>
            <w:tcW w:w="1800" w:type="dxa"/>
          </w:tcPr>
          <w:p w14:paraId="2FAFFF22" w14:textId="77777777" w:rsidR="00E7482E" w:rsidRDefault="00E7482E"/>
        </w:tc>
        <w:tc>
          <w:tcPr>
            <w:tcW w:w="3827" w:type="dxa"/>
          </w:tcPr>
          <w:p w14:paraId="0DDB89E1" w14:textId="77777777" w:rsidR="00E7482E" w:rsidRDefault="00E7482E"/>
        </w:tc>
        <w:tc>
          <w:tcPr>
            <w:tcW w:w="1936" w:type="dxa"/>
          </w:tcPr>
          <w:p w14:paraId="3A453E00" w14:textId="77777777" w:rsidR="00E7482E" w:rsidRDefault="00E7482E"/>
        </w:tc>
      </w:tr>
      <w:tr w:rsidR="00E7482E" w14:paraId="6B3E8A09" w14:textId="77777777">
        <w:trPr>
          <w:trHeight w:val="850"/>
        </w:trPr>
        <w:tc>
          <w:tcPr>
            <w:tcW w:w="1782" w:type="dxa"/>
            <w:gridSpan w:val="3"/>
            <w:vAlign w:val="center"/>
          </w:tcPr>
          <w:p w14:paraId="79651EF0" w14:textId="77777777" w:rsidR="00E7482E" w:rsidRDefault="00782826" w:rsidP="00782826">
            <w:pPr>
              <w:jc w:val="center"/>
            </w:pPr>
            <w:r>
              <w:rPr>
                <w:rFonts w:hint="eastAsia"/>
              </w:rPr>
              <w:t>収支（Ａ）－（Ｂ）</w:t>
            </w:r>
          </w:p>
        </w:tc>
        <w:tc>
          <w:tcPr>
            <w:tcW w:w="1800" w:type="dxa"/>
          </w:tcPr>
          <w:p w14:paraId="3760C9FC" w14:textId="77777777" w:rsidR="00E7482E" w:rsidRDefault="00E7482E"/>
        </w:tc>
        <w:tc>
          <w:tcPr>
            <w:tcW w:w="3827" w:type="dxa"/>
          </w:tcPr>
          <w:p w14:paraId="17319880" w14:textId="77777777" w:rsidR="00E7482E" w:rsidRDefault="00E7482E"/>
        </w:tc>
        <w:tc>
          <w:tcPr>
            <w:tcW w:w="1936" w:type="dxa"/>
          </w:tcPr>
          <w:p w14:paraId="64B412B5" w14:textId="77777777" w:rsidR="00E7482E" w:rsidRDefault="00E7482E"/>
        </w:tc>
      </w:tr>
    </w:tbl>
    <w:p w14:paraId="594264C4" w14:textId="77777777" w:rsidR="00E7482E" w:rsidRDefault="00E7482E"/>
    <w:p w14:paraId="6320A9D0" w14:textId="77777777" w:rsidR="00EB78B6" w:rsidRDefault="00EB78B6"/>
    <w:sectPr w:rsidR="00EB78B6" w:rsidSect="00D408DD">
      <w:pgSz w:w="11906" w:h="16838" w:code="9"/>
      <w:pgMar w:top="1418" w:right="1304" w:bottom="1418" w:left="1418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F452B" w14:textId="77777777" w:rsidR="005B34D3" w:rsidRDefault="005B34D3" w:rsidP="00524522">
      <w:r>
        <w:separator/>
      </w:r>
    </w:p>
  </w:endnote>
  <w:endnote w:type="continuationSeparator" w:id="0">
    <w:p w14:paraId="418BDF17" w14:textId="77777777" w:rsidR="005B34D3" w:rsidRDefault="005B34D3" w:rsidP="00524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511B4" w14:textId="77777777" w:rsidR="005B34D3" w:rsidRDefault="005B34D3" w:rsidP="00524522">
      <w:r>
        <w:separator/>
      </w:r>
    </w:p>
  </w:footnote>
  <w:footnote w:type="continuationSeparator" w:id="0">
    <w:p w14:paraId="7EC8D09B" w14:textId="77777777" w:rsidR="005B34D3" w:rsidRDefault="005B34D3" w:rsidP="00524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11213"/>
    <w:multiLevelType w:val="hybridMultilevel"/>
    <w:tmpl w:val="D2FA4D60"/>
    <w:lvl w:ilvl="0" w:tplc="C456B34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5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550"/>
    <w:rsid w:val="00001818"/>
    <w:rsid w:val="00021843"/>
    <w:rsid w:val="00052CF5"/>
    <w:rsid w:val="00056E5D"/>
    <w:rsid w:val="0008036D"/>
    <w:rsid w:val="000827A7"/>
    <w:rsid w:val="00085650"/>
    <w:rsid w:val="000904DC"/>
    <w:rsid w:val="00096627"/>
    <w:rsid w:val="000B3EC6"/>
    <w:rsid w:val="000C6631"/>
    <w:rsid w:val="000E0E93"/>
    <w:rsid w:val="000E727C"/>
    <w:rsid w:val="001014BD"/>
    <w:rsid w:val="00110A41"/>
    <w:rsid w:val="0012438B"/>
    <w:rsid w:val="00133143"/>
    <w:rsid w:val="00141654"/>
    <w:rsid w:val="001552A1"/>
    <w:rsid w:val="00156037"/>
    <w:rsid w:val="00177C52"/>
    <w:rsid w:val="00197C08"/>
    <w:rsid w:val="001F6850"/>
    <w:rsid w:val="00214113"/>
    <w:rsid w:val="00230F9A"/>
    <w:rsid w:val="00247370"/>
    <w:rsid w:val="0026634D"/>
    <w:rsid w:val="002A1904"/>
    <w:rsid w:val="002C002B"/>
    <w:rsid w:val="002C743F"/>
    <w:rsid w:val="002E7098"/>
    <w:rsid w:val="0032064A"/>
    <w:rsid w:val="00321C41"/>
    <w:rsid w:val="00330E08"/>
    <w:rsid w:val="00336B72"/>
    <w:rsid w:val="00350CCE"/>
    <w:rsid w:val="00355F47"/>
    <w:rsid w:val="003602FA"/>
    <w:rsid w:val="00367204"/>
    <w:rsid w:val="003715B1"/>
    <w:rsid w:val="00385734"/>
    <w:rsid w:val="0039008C"/>
    <w:rsid w:val="003B2842"/>
    <w:rsid w:val="003B6930"/>
    <w:rsid w:val="003C5565"/>
    <w:rsid w:val="003C55A5"/>
    <w:rsid w:val="003C7A82"/>
    <w:rsid w:val="003D09B4"/>
    <w:rsid w:val="003D7F3E"/>
    <w:rsid w:val="003E38FA"/>
    <w:rsid w:val="003E7810"/>
    <w:rsid w:val="004175C4"/>
    <w:rsid w:val="00427550"/>
    <w:rsid w:val="00433591"/>
    <w:rsid w:val="004405BA"/>
    <w:rsid w:val="00441A6D"/>
    <w:rsid w:val="00454FBC"/>
    <w:rsid w:val="0046128E"/>
    <w:rsid w:val="004756DB"/>
    <w:rsid w:val="00481012"/>
    <w:rsid w:val="00490E8E"/>
    <w:rsid w:val="00490ED8"/>
    <w:rsid w:val="004C1A74"/>
    <w:rsid w:val="004C6F01"/>
    <w:rsid w:val="004D0D17"/>
    <w:rsid w:val="004D2359"/>
    <w:rsid w:val="00500855"/>
    <w:rsid w:val="00506EB2"/>
    <w:rsid w:val="00507693"/>
    <w:rsid w:val="00524522"/>
    <w:rsid w:val="00525323"/>
    <w:rsid w:val="00532637"/>
    <w:rsid w:val="00543176"/>
    <w:rsid w:val="00545A99"/>
    <w:rsid w:val="00561D79"/>
    <w:rsid w:val="00564683"/>
    <w:rsid w:val="00582E16"/>
    <w:rsid w:val="005A4366"/>
    <w:rsid w:val="005A4A8B"/>
    <w:rsid w:val="005B34D3"/>
    <w:rsid w:val="005E192D"/>
    <w:rsid w:val="005F577E"/>
    <w:rsid w:val="00615207"/>
    <w:rsid w:val="0062495E"/>
    <w:rsid w:val="006515B9"/>
    <w:rsid w:val="006555D9"/>
    <w:rsid w:val="00657F15"/>
    <w:rsid w:val="006743E4"/>
    <w:rsid w:val="006B2474"/>
    <w:rsid w:val="006D02A2"/>
    <w:rsid w:val="006D1C80"/>
    <w:rsid w:val="007039DB"/>
    <w:rsid w:val="0070519D"/>
    <w:rsid w:val="007055FC"/>
    <w:rsid w:val="00741D4E"/>
    <w:rsid w:val="00751729"/>
    <w:rsid w:val="0075793A"/>
    <w:rsid w:val="00762CAE"/>
    <w:rsid w:val="0076591D"/>
    <w:rsid w:val="007717A2"/>
    <w:rsid w:val="00782826"/>
    <w:rsid w:val="007838B2"/>
    <w:rsid w:val="00783FE0"/>
    <w:rsid w:val="007A7D73"/>
    <w:rsid w:val="007C1CF7"/>
    <w:rsid w:val="007C21CC"/>
    <w:rsid w:val="007D63FA"/>
    <w:rsid w:val="007E1963"/>
    <w:rsid w:val="00806CCB"/>
    <w:rsid w:val="00820844"/>
    <w:rsid w:val="00820CD9"/>
    <w:rsid w:val="008512FA"/>
    <w:rsid w:val="0086095F"/>
    <w:rsid w:val="008667C0"/>
    <w:rsid w:val="00877A5C"/>
    <w:rsid w:val="00881AF4"/>
    <w:rsid w:val="008B1325"/>
    <w:rsid w:val="008B1385"/>
    <w:rsid w:val="008B5E3D"/>
    <w:rsid w:val="008D0D45"/>
    <w:rsid w:val="008D3622"/>
    <w:rsid w:val="008D7768"/>
    <w:rsid w:val="008F5532"/>
    <w:rsid w:val="008F577E"/>
    <w:rsid w:val="00903409"/>
    <w:rsid w:val="00924BA2"/>
    <w:rsid w:val="009359DD"/>
    <w:rsid w:val="00935AA2"/>
    <w:rsid w:val="0095629F"/>
    <w:rsid w:val="00974A61"/>
    <w:rsid w:val="00990185"/>
    <w:rsid w:val="00990F00"/>
    <w:rsid w:val="00995F76"/>
    <w:rsid w:val="009A5E16"/>
    <w:rsid w:val="009B5D4F"/>
    <w:rsid w:val="009C6124"/>
    <w:rsid w:val="009E38AE"/>
    <w:rsid w:val="00A0257F"/>
    <w:rsid w:val="00A06441"/>
    <w:rsid w:val="00A11183"/>
    <w:rsid w:val="00A22357"/>
    <w:rsid w:val="00A35AFC"/>
    <w:rsid w:val="00A37B88"/>
    <w:rsid w:val="00A4103F"/>
    <w:rsid w:val="00A82896"/>
    <w:rsid w:val="00AA76A6"/>
    <w:rsid w:val="00AC43AD"/>
    <w:rsid w:val="00AD0FEC"/>
    <w:rsid w:val="00AD2C93"/>
    <w:rsid w:val="00B07CA9"/>
    <w:rsid w:val="00B253FE"/>
    <w:rsid w:val="00B370C2"/>
    <w:rsid w:val="00B4469A"/>
    <w:rsid w:val="00B559C1"/>
    <w:rsid w:val="00BA78B0"/>
    <w:rsid w:val="00BB7939"/>
    <w:rsid w:val="00BB7B26"/>
    <w:rsid w:val="00BC2A76"/>
    <w:rsid w:val="00BC3C08"/>
    <w:rsid w:val="00BE0AB3"/>
    <w:rsid w:val="00BE2230"/>
    <w:rsid w:val="00BE47CF"/>
    <w:rsid w:val="00BF4761"/>
    <w:rsid w:val="00C2180F"/>
    <w:rsid w:val="00C255E0"/>
    <w:rsid w:val="00C27C2B"/>
    <w:rsid w:val="00C3472F"/>
    <w:rsid w:val="00C40A6A"/>
    <w:rsid w:val="00C52934"/>
    <w:rsid w:val="00C90FE6"/>
    <w:rsid w:val="00C912D2"/>
    <w:rsid w:val="00C934DB"/>
    <w:rsid w:val="00CA0745"/>
    <w:rsid w:val="00CB191C"/>
    <w:rsid w:val="00CB4B76"/>
    <w:rsid w:val="00CC62FB"/>
    <w:rsid w:val="00CD5993"/>
    <w:rsid w:val="00D013B4"/>
    <w:rsid w:val="00D1701F"/>
    <w:rsid w:val="00D206A7"/>
    <w:rsid w:val="00D30401"/>
    <w:rsid w:val="00D408DD"/>
    <w:rsid w:val="00D65223"/>
    <w:rsid w:val="00D73DD6"/>
    <w:rsid w:val="00DA1F23"/>
    <w:rsid w:val="00DA2270"/>
    <w:rsid w:val="00DD23A7"/>
    <w:rsid w:val="00DF095D"/>
    <w:rsid w:val="00DF3AE3"/>
    <w:rsid w:val="00E01A85"/>
    <w:rsid w:val="00E210A9"/>
    <w:rsid w:val="00E670C0"/>
    <w:rsid w:val="00E7482E"/>
    <w:rsid w:val="00EA0325"/>
    <w:rsid w:val="00EB0BEC"/>
    <w:rsid w:val="00EB78B6"/>
    <w:rsid w:val="00ED1A92"/>
    <w:rsid w:val="00EE26F3"/>
    <w:rsid w:val="00F12E62"/>
    <w:rsid w:val="00F147DB"/>
    <w:rsid w:val="00F227C8"/>
    <w:rsid w:val="00F370DB"/>
    <w:rsid w:val="00F4786E"/>
    <w:rsid w:val="00F5245F"/>
    <w:rsid w:val="00F73346"/>
    <w:rsid w:val="00F7761A"/>
    <w:rsid w:val="00F86F3F"/>
    <w:rsid w:val="00F9031A"/>
    <w:rsid w:val="00F92EC3"/>
    <w:rsid w:val="00F96D60"/>
    <w:rsid w:val="00FD2A5A"/>
    <w:rsid w:val="00FE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  <o:rules v:ext="edit">
        <o:r id="V:Rule1" type="callout" idref="#_x0000_s1040"/>
        <o:r id="V:Rule2" type="callout" idref="#_x0000_s1044"/>
        <o:r id="V:Rule3" type="callout" idref="#_x0000_s1068"/>
        <o:r id="V:Rule4" type="callout" idref="#_x0000_s1071"/>
      </o:rules>
    </o:shapelayout>
  </w:shapeDefaults>
  <w:decimalSymbol w:val="."/>
  <w:listSeparator w:val=","/>
  <w14:docId w14:val="7F1FACB1"/>
  <w15:docId w15:val="{E75C870D-9B0D-48EF-8332-5BBD1B28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19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263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5245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24522"/>
    <w:rPr>
      <w:kern w:val="2"/>
      <w:sz w:val="21"/>
      <w:szCs w:val="24"/>
    </w:rPr>
  </w:style>
  <w:style w:type="paragraph" w:styleId="a6">
    <w:name w:val="footer"/>
    <w:basedOn w:val="a"/>
    <w:link w:val="a7"/>
    <w:rsid w:val="005245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2452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添付様式２号</vt:lpstr>
      <vt:lpstr>添付様式２号</vt:lpstr>
    </vt:vector>
  </TitlesOfParts>
  <Company>上天草市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添付様式２号</dc:title>
  <dc:creator>窓口センター</dc:creator>
  <cp:lastModifiedBy>直理　卓也</cp:lastModifiedBy>
  <cp:revision>4</cp:revision>
  <cp:lastPrinted>2008-09-10T10:10:00Z</cp:lastPrinted>
  <dcterms:created xsi:type="dcterms:W3CDTF">2015-08-12T04:05:00Z</dcterms:created>
  <dcterms:modified xsi:type="dcterms:W3CDTF">2026-04-27T01:39:00Z</dcterms:modified>
</cp:coreProperties>
</file>