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93" w:rsidRPr="00046EA9" w:rsidRDefault="006E55AC">
      <w:pPr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第４号様式</w:t>
      </w:r>
    </w:p>
    <w:p w:rsidR="00BB257F" w:rsidRPr="00046EA9" w:rsidRDefault="00BB257F" w:rsidP="00BB257F">
      <w:pPr>
        <w:jc w:val="center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質　　問　　票</w:t>
      </w: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p w:rsidR="00BB257F" w:rsidRPr="00046EA9" w:rsidRDefault="00B0363B" w:rsidP="00B0363B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14588">
        <w:rPr>
          <w:rFonts w:asciiTheme="minorEastAsia" w:eastAsiaTheme="minorEastAsia" w:hAnsiTheme="minorEastAsia" w:hint="eastAsia"/>
          <w:sz w:val="24"/>
        </w:rPr>
        <w:t>上天草市姫戸</w:t>
      </w:r>
      <w:r>
        <w:rPr>
          <w:rFonts w:asciiTheme="minorEastAsia" w:eastAsiaTheme="minorEastAsia" w:hAnsiTheme="minorEastAsia" w:hint="eastAsia"/>
          <w:sz w:val="24"/>
        </w:rPr>
        <w:t>白嶽森林公園、上天草市姫戸小島公園及び上天草市姫戸諏訪</w:t>
      </w:r>
      <w:r w:rsidRPr="00314588">
        <w:rPr>
          <w:rFonts w:asciiTheme="minorEastAsia" w:eastAsiaTheme="minorEastAsia" w:hAnsiTheme="minorEastAsia" w:hint="eastAsia"/>
          <w:sz w:val="24"/>
        </w:rPr>
        <w:t>公園</w:t>
      </w:r>
      <w:r w:rsidR="00BB257F" w:rsidRPr="00046EA9">
        <w:rPr>
          <w:rFonts w:asciiTheme="minorEastAsia" w:eastAsiaTheme="minorEastAsia" w:hAnsiTheme="minorEastAsia" w:hint="eastAsia"/>
          <w:sz w:val="24"/>
        </w:rPr>
        <w:t>指定管理者募集要項又は同仕様書の内容について、下記の事項について質問します。</w:t>
      </w: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法人</w:t>
      </w:r>
      <w:r w:rsidR="005E5B42">
        <w:rPr>
          <w:rFonts w:asciiTheme="minorEastAsia" w:eastAsiaTheme="minorEastAsia" w:hAnsiTheme="minorEastAsia" w:hint="eastAsia"/>
          <w:sz w:val="24"/>
        </w:rPr>
        <w:t>・</w:t>
      </w:r>
      <w:r w:rsidRPr="00046EA9">
        <w:rPr>
          <w:rFonts w:asciiTheme="minorEastAsia" w:eastAsiaTheme="minorEastAsia" w:hAnsiTheme="minorEastAsia" w:hint="eastAsia"/>
          <w:sz w:val="24"/>
        </w:rPr>
        <w:t>団体名：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代表者氏名　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担当者氏名　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電話番号　　：</w:t>
      </w:r>
    </w:p>
    <w:p w:rsidR="00BB257F" w:rsidRPr="00046EA9" w:rsidRDefault="00BB257F" w:rsidP="00046EA9">
      <w:pPr>
        <w:ind w:firstLineChars="2228" w:firstLine="5347"/>
        <w:rPr>
          <w:rFonts w:asciiTheme="minorEastAsia" w:eastAsiaTheme="minorEastAsia" w:hAnsiTheme="minorEastAsia"/>
          <w:sz w:val="24"/>
        </w:rPr>
      </w:pPr>
      <w:r w:rsidRPr="00046EA9">
        <w:rPr>
          <w:rFonts w:asciiTheme="minorEastAsia" w:eastAsiaTheme="minorEastAsia" w:hAnsiTheme="minorEastAsia" w:hint="eastAsia"/>
          <w:sz w:val="24"/>
        </w:rPr>
        <w:t>ＦＡＸ電話　：</w:t>
      </w:r>
    </w:p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B257F" w:rsidRPr="00046EA9" w:rsidTr="00765BA0">
        <w:tc>
          <w:tcPr>
            <w:tcW w:w="8702" w:type="dxa"/>
          </w:tcPr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046EA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質問事項：　</w:t>
            </w:r>
            <w:r w:rsidR="00BB257F" w:rsidRPr="00046EA9">
              <w:rPr>
                <w:rFonts w:asciiTheme="minorEastAsia" w:eastAsiaTheme="minorEastAsia" w:hAnsiTheme="minorEastAsia" w:hint="eastAsia"/>
                <w:sz w:val="24"/>
              </w:rPr>
              <w:t>募集要項　・　仕様書　　※該当する事項を○で囲んでください。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  <w:r w:rsidRPr="00046EA9">
              <w:rPr>
                <w:rFonts w:asciiTheme="minorEastAsia" w:eastAsiaTheme="minorEastAsia" w:hAnsiTheme="minorEastAsia" w:hint="eastAsia"/>
                <w:sz w:val="24"/>
              </w:rPr>
              <w:t>質問の箇所　：</w:t>
            </w:r>
          </w:p>
          <w:p w:rsidR="00BB257F" w:rsidRPr="00046EA9" w:rsidRDefault="00F41B3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（ページ数）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257F" w:rsidRPr="00046EA9" w:rsidTr="00765BA0">
        <w:trPr>
          <w:trHeight w:val="6632"/>
        </w:trPr>
        <w:tc>
          <w:tcPr>
            <w:tcW w:w="8702" w:type="dxa"/>
          </w:tcPr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  <w:r w:rsidRPr="00046EA9">
              <w:rPr>
                <w:rFonts w:asciiTheme="minorEastAsia" w:eastAsiaTheme="minorEastAsia" w:hAnsiTheme="minorEastAsia" w:hint="eastAsia"/>
                <w:sz w:val="24"/>
              </w:rPr>
              <w:t>質問の項目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  <w:r w:rsidRPr="00046EA9">
              <w:rPr>
                <w:rFonts w:asciiTheme="minorEastAsia" w:eastAsiaTheme="minorEastAsia" w:hAnsiTheme="minorEastAsia" w:hint="eastAsia"/>
                <w:sz w:val="24"/>
              </w:rPr>
              <w:t>質問の内容</w:t>
            </w: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B257F" w:rsidRPr="00046EA9" w:rsidRDefault="00BB257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257F" w:rsidRPr="00046EA9" w:rsidRDefault="00BB257F">
      <w:pPr>
        <w:rPr>
          <w:rFonts w:asciiTheme="minorEastAsia" w:eastAsiaTheme="minorEastAsia" w:hAnsiTheme="minorEastAsia"/>
          <w:sz w:val="24"/>
        </w:rPr>
      </w:pPr>
    </w:p>
    <w:sectPr w:rsidR="00BB257F" w:rsidRPr="00046EA9" w:rsidSect="00BB257F">
      <w:pgSz w:w="11906" w:h="16838" w:code="9"/>
      <w:pgMar w:top="1701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A0" w:rsidRDefault="00765BA0" w:rsidP="004D7A2E">
      <w:r>
        <w:separator/>
      </w:r>
    </w:p>
  </w:endnote>
  <w:endnote w:type="continuationSeparator" w:id="0">
    <w:p w:rsidR="00765BA0" w:rsidRDefault="00765BA0" w:rsidP="004D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A0" w:rsidRDefault="00765BA0" w:rsidP="004D7A2E">
      <w:r>
        <w:separator/>
      </w:r>
    </w:p>
  </w:footnote>
  <w:footnote w:type="continuationSeparator" w:id="0">
    <w:p w:rsidR="00765BA0" w:rsidRDefault="00765BA0" w:rsidP="004D7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57F"/>
    <w:rsid w:val="00027C4F"/>
    <w:rsid w:val="00046EA9"/>
    <w:rsid w:val="00057AA3"/>
    <w:rsid w:val="00065496"/>
    <w:rsid w:val="000956AF"/>
    <w:rsid w:val="000D127D"/>
    <w:rsid w:val="000D1F3F"/>
    <w:rsid w:val="000F10C1"/>
    <w:rsid w:val="00105E8C"/>
    <w:rsid w:val="00121B8A"/>
    <w:rsid w:val="00132D5D"/>
    <w:rsid w:val="001435F1"/>
    <w:rsid w:val="00144F95"/>
    <w:rsid w:val="001602EC"/>
    <w:rsid w:val="0017438F"/>
    <w:rsid w:val="0018020A"/>
    <w:rsid w:val="0019163F"/>
    <w:rsid w:val="001A585F"/>
    <w:rsid w:val="001C594C"/>
    <w:rsid w:val="001C611E"/>
    <w:rsid w:val="001F164B"/>
    <w:rsid w:val="001F30F7"/>
    <w:rsid w:val="002116B6"/>
    <w:rsid w:val="00213F06"/>
    <w:rsid w:val="00221493"/>
    <w:rsid w:val="00237D6E"/>
    <w:rsid w:val="00254F47"/>
    <w:rsid w:val="002579DF"/>
    <w:rsid w:val="00273586"/>
    <w:rsid w:val="00273BE5"/>
    <w:rsid w:val="0028349A"/>
    <w:rsid w:val="00293377"/>
    <w:rsid w:val="002A24C4"/>
    <w:rsid w:val="002A45C8"/>
    <w:rsid w:val="002C0A3B"/>
    <w:rsid w:val="002D396D"/>
    <w:rsid w:val="002D3C73"/>
    <w:rsid w:val="002E343F"/>
    <w:rsid w:val="003307AF"/>
    <w:rsid w:val="00336613"/>
    <w:rsid w:val="00340713"/>
    <w:rsid w:val="00343186"/>
    <w:rsid w:val="00352640"/>
    <w:rsid w:val="003560AD"/>
    <w:rsid w:val="00360B65"/>
    <w:rsid w:val="00362C2E"/>
    <w:rsid w:val="00362D19"/>
    <w:rsid w:val="00364917"/>
    <w:rsid w:val="003761AC"/>
    <w:rsid w:val="00376E20"/>
    <w:rsid w:val="003B0B5C"/>
    <w:rsid w:val="003B4272"/>
    <w:rsid w:val="003C36CB"/>
    <w:rsid w:val="003C3CCE"/>
    <w:rsid w:val="003C7700"/>
    <w:rsid w:val="003D526C"/>
    <w:rsid w:val="003E12AC"/>
    <w:rsid w:val="003E20D0"/>
    <w:rsid w:val="003E4E54"/>
    <w:rsid w:val="003E73CD"/>
    <w:rsid w:val="003F52B9"/>
    <w:rsid w:val="00402837"/>
    <w:rsid w:val="00404AC3"/>
    <w:rsid w:val="004063EB"/>
    <w:rsid w:val="004174F4"/>
    <w:rsid w:val="00420ABB"/>
    <w:rsid w:val="00424756"/>
    <w:rsid w:val="00425295"/>
    <w:rsid w:val="00452856"/>
    <w:rsid w:val="0046093B"/>
    <w:rsid w:val="00484327"/>
    <w:rsid w:val="004924F8"/>
    <w:rsid w:val="004A6A69"/>
    <w:rsid w:val="004D747A"/>
    <w:rsid w:val="004D7A2E"/>
    <w:rsid w:val="004E1C03"/>
    <w:rsid w:val="004E631C"/>
    <w:rsid w:val="004F08F7"/>
    <w:rsid w:val="004F341E"/>
    <w:rsid w:val="0051331A"/>
    <w:rsid w:val="00517D16"/>
    <w:rsid w:val="005268AE"/>
    <w:rsid w:val="00536F62"/>
    <w:rsid w:val="0053732F"/>
    <w:rsid w:val="005714CC"/>
    <w:rsid w:val="005828AD"/>
    <w:rsid w:val="00585DA1"/>
    <w:rsid w:val="00586D62"/>
    <w:rsid w:val="00591A7D"/>
    <w:rsid w:val="00595405"/>
    <w:rsid w:val="00595424"/>
    <w:rsid w:val="005A05C5"/>
    <w:rsid w:val="005D1656"/>
    <w:rsid w:val="005E4B1A"/>
    <w:rsid w:val="005E5B42"/>
    <w:rsid w:val="005F7EC6"/>
    <w:rsid w:val="006046B7"/>
    <w:rsid w:val="0061183F"/>
    <w:rsid w:val="00612D94"/>
    <w:rsid w:val="0061532C"/>
    <w:rsid w:val="00617D8A"/>
    <w:rsid w:val="006615F8"/>
    <w:rsid w:val="00666D29"/>
    <w:rsid w:val="0067178F"/>
    <w:rsid w:val="00681CFD"/>
    <w:rsid w:val="00685955"/>
    <w:rsid w:val="006A1BAB"/>
    <w:rsid w:val="006C1B8D"/>
    <w:rsid w:val="006D55F1"/>
    <w:rsid w:val="006D69E6"/>
    <w:rsid w:val="006E0DB0"/>
    <w:rsid w:val="006E3545"/>
    <w:rsid w:val="006E55AC"/>
    <w:rsid w:val="006F034D"/>
    <w:rsid w:val="006F1C5B"/>
    <w:rsid w:val="00701752"/>
    <w:rsid w:val="007043FE"/>
    <w:rsid w:val="007114ED"/>
    <w:rsid w:val="00716739"/>
    <w:rsid w:val="00732B08"/>
    <w:rsid w:val="00752568"/>
    <w:rsid w:val="007561FD"/>
    <w:rsid w:val="00756D59"/>
    <w:rsid w:val="00757DD2"/>
    <w:rsid w:val="0076182D"/>
    <w:rsid w:val="00765BA0"/>
    <w:rsid w:val="00784B54"/>
    <w:rsid w:val="0079237E"/>
    <w:rsid w:val="007969C5"/>
    <w:rsid w:val="007A198F"/>
    <w:rsid w:val="007A4D70"/>
    <w:rsid w:val="007B0574"/>
    <w:rsid w:val="007D3A32"/>
    <w:rsid w:val="007D4C52"/>
    <w:rsid w:val="007F0380"/>
    <w:rsid w:val="0081719F"/>
    <w:rsid w:val="0083086E"/>
    <w:rsid w:val="00831AE5"/>
    <w:rsid w:val="008409ED"/>
    <w:rsid w:val="00856911"/>
    <w:rsid w:val="00864C38"/>
    <w:rsid w:val="00882F11"/>
    <w:rsid w:val="008A2E73"/>
    <w:rsid w:val="008B6CB3"/>
    <w:rsid w:val="008C4579"/>
    <w:rsid w:val="008E3E90"/>
    <w:rsid w:val="008E4484"/>
    <w:rsid w:val="00915DE2"/>
    <w:rsid w:val="0092231E"/>
    <w:rsid w:val="0094188A"/>
    <w:rsid w:val="00947EA0"/>
    <w:rsid w:val="00951419"/>
    <w:rsid w:val="0098410D"/>
    <w:rsid w:val="009A01A0"/>
    <w:rsid w:val="009B47FE"/>
    <w:rsid w:val="009E0709"/>
    <w:rsid w:val="00A138D9"/>
    <w:rsid w:val="00A24D43"/>
    <w:rsid w:val="00A87521"/>
    <w:rsid w:val="00A87A2D"/>
    <w:rsid w:val="00A93776"/>
    <w:rsid w:val="00AA5AC0"/>
    <w:rsid w:val="00AC15A8"/>
    <w:rsid w:val="00AC727C"/>
    <w:rsid w:val="00AD7A3F"/>
    <w:rsid w:val="00AF58A5"/>
    <w:rsid w:val="00B011A1"/>
    <w:rsid w:val="00B0363B"/>
    <w:rsid w:val="00B10289"/>
    <w:rsid w:val="00B17511"/>
    <w:rsid w:val="00B3030C"/>
    <w:rsid w:val="00B52E54"/>
    <w:rsid w:val="00B6335D"/>
    <w:rsid w:val="00B63EBC"/>
    <w:rsid w:val="00B65777"/>
    <w:rsid w:val="00B901B5"/>
    <w:rsid w:val="00BA3ADC"/>
    <w:rsid w:val="00BB257F"/>
    <w:rsid w:val="00BF4B41"/>
    <w:rsid w:val="00BF6F74"/>
    <w:rsid w:val="00C03432"/>
    <w:rsid w:val="00C335C1"/>
    <w:rsid w:val="00C370C3"/>
    <w:rsid w:val="00C44ECF"/>
    <w:rsid w:val="00C50562"/>
    <w:rsid w:val="00C51FF8"/>
    <w:rsid w:val="00C724F8"/>
    <w:rsid w:val="00C77AA0"/>
    <w:rsid w:val="00C81F01"/>
    <w:rsid w:val="00C84985"/>
    <w:rsid w:val="00C8518A"/>
    <w:rsid w:val="00C87C84"/>
    <w:rsid w:val="00C96B14"/>
    <w:rsid w:val="00CA548D"/>
    <w:rsid w:val="00CA774F"/>
    <w:rsid w:val="00CB47D4"/>
    <w:rsid w:val="00CC3737"/>
    <w:rsid w:val="00CD7AFF"/>
    <w:rsid w:val="00CF2B54"/>
    <w:rsid w:val="00CF3E0B"/>
    <w:rsid w:val="00CF4ED6"/>
    <w:rsid w:val="00D0493C"/>
    <w:rsid w:val="00D05368"/>
    <w:rsid w:val="00D25E06"/>
    <w:rsid w:val="00D26698"/>
    <w:rsid w:val="00D5193D"/>
    <w:rsid w:val="00D623B1"/>
    <w:rsid w:val="00D71FD0"/>
    <w:rsid w:val="00D81B58"/>
    <w:rsid w:val="00D97455"/>
    <w:rsid w:val="00DA3CD6"/>
    <w:rsid w:val="00DC6877"/>
    <w:rsid w:val="00DC7C9D"/>
    <w:rsid w:val="00DE518C"/>
    <w:rsid w:val="00E011DA"/>
    <w:rsid w:val="00E202ED"/>
    <w:rsid w:val="00E52119"/>
    <w:rsid w:val="00E70EA7"/>
    <w:rsid w:val="00E827F4"/>
    <w:rsid w:val="00EB1C74"/>
    <w:rsid w:val="00EB2816"/>
    <w:rsid w:val="00EB7CA7"/>
    <w:rsid w:val="00EC5CBD"/>
    <w:rsid w:val="00EF46F6"/>
    <w:rsid w:val="00F155C7"/>
    <w:rsid w:val="00F41B3C"/>
    <w:rsid w:val="00F50158"/>
    <w:rsid w:val="00F56CA9"/>
    <w:rsid w:val="00F63009"/>
    <w:rsid w:val="00F7199D"/>
    <w:rsid w:val="00F82A10"/>
    <w:rsid w:val="00F9061E"/>
    <w:rsid w:val="00FD6F15"/>
    <w:rsid w:val="00FD7F4D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02786A"/>
  <w15:docId w15:val="{904140DA-BA57-4E3B-95E8-E6A09811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B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7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7A2E"/>
    <w:rPr>
      <w:kern w:val="2"/>
      <w:sz w:val="21"/>
      <w:szCs w:val="24"/>
    </w:rPr>
  </w:style>
  <w:style w:type="paragraph" w:styleId="a7">
    <w:name w:val="footer"/>
    <w:basedOn w:val="a"/>
    <w:link w:val="a8"/>
    <w:rsid w:val="004D7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7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上天草市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kankou</dc:creator>
  <cp:lastModifiedBy>松下 伊津子</cp:lastModifiedBy>
  <cp:revision>6</cp:revision>
  <cp:lastPrinted>2020-09-15T12:48:00Z</cp:lastPrinted>
  <dcterms:created xsi:type="dcterms:W3CDTF">2015-08-12T04:08:00Z</dcterms:created>
  <dcterms:modified xsi:type="dcterms:W3CDTF">2020-09-15T12:48:00Z</dcterms:modified>
</cp:coreProperties>
</file>